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388C" w14:textId="77777777" w:rsidR="00661C70" w:rsidRPr="003D3F4D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1D772DFA" w14:textId="77777777" w:rsidR="00C11FBD" w:rsidRPr="003D3F4D" w:rsidRDefault="00C11FBD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807468B" w14:textId="77777777" w:rsidR="00B86C49" w:rsidRPr="003D3F4D" w:rsidRDefault="004A569D" w:rsidP="00B86C49">
      <w:pPr>
        <w:rPr>
          <w:rFonts w:ascii="Arial" w:hAnsi="Arial" w:cs="Arial"/>
          <w:b/>
          <w:bCs/>
          <w:sz w:val="28"/>
          <w:szCs w:val="28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r w:rsidR="001649CB"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Aquatec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-duo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</w:t>
      </w:r>
      <w:r w:rsidR="00AA6F83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е </w:t>
      </w:r>
      <w:r w:rsidR="00871E59" w:rsidRPr="003D3F4D">
        <w:rPr>
          <w:rFonts w:ascii="Arial" w:hAnsi="Arial" w:cs="Arial"/>
          <w:b/>
          <w:bCs/>
          <w:sz w:val="28"/>
          <w:szCs w:val="28"/>
          <w:lang w:val="bg-BG"/>
        </w:rPr>
        <w:t>еластична двукомпонентна хидроизолация</w:t>
      </w:r>
      <w:r w:rsidR="00B86C49" w:rsidRPr="003D3F4D">
        <w:rPr>
          <w:rFonts w:ascii="Arial" w:hAnsi="Arial" w:cs="Arial"/>
          <w:b/>
          <w:bCs/>
          <w:sz w:val="28"/>
          <w:szCs w:val="28"/>
          <w:lang w:val="bg-BG"/>
        </w:rPr>
        <w:t>.</w:t>
      </w:r>
    </w:p>
    <w:p w14:paraId="4A2A2D7E" w14:textId="77777777" w:rsidR="00AA6F83" w:rsidRPr="003D3F4D" w:rsidRDefault="00AA6F83" w:rsidP="00AA6F83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</w:p>
    <w:p w14:paraId="4F20234C" w14:textId="77777777" w:rsidR="00D60FC5" w:rsidRPr="003D3F4D" w:rsidRDefault="00DB6A24" w:rsidP="00FF49D4">
      <w:pPr>
        <w:jc w:val="center"/>
        <w:rPr>
          <w:rFonts w:ascii="Arial" w:hAnsi="Arial" w:cs="Arial"/>
          <w:b/>
          <w:sz w:val="28"/>
          <w:szCs w:val="28"/>
        </w:rPr>
      </w:pPr>
      <w:r w:rsidRPr="003D3F4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3D3F4D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1EF7035D" w14:textId="77777777" w:rsidR="00E4755C" w:rsidRPr="003D3F4D" w:rsidRDefault="00E4755C" w:rsidP="00FF49D4">
      <w:pPr>
        <w:jc w:val="center"/>
        <w:rPr>
          <w:rFonts w:ascii="Arial" w:hAnsi="Arial" w:cs="Arial"/>
          <w:b/>
          <w:sz w:val="28"/>
          <w:szCs w:val="28"/>
        </w:rPr>
      </w:pPr>
    </w:p>
    <w:p w14:paraId="0548B7B8" w14:textId="77777777" w:rsidR="00D60FC5" w:rsidRPr="003D3F4D" w:rsidRDefault="00D60FC5" w:rsidP="00D60FC5">
      <w:pPr>
        <w:rPr>
          <w:rFonts w:ascii="Arial" w:hAnsi="Arial" w:cs="Arial"/>
          <w:b/>
          <w:color w:val="000000" w:themeColor="text1"/>
          <w:sz w:val="28"/>
          <w:szCs w:val="28"/>
          <w:lang w:val="bg-BG"/>
        </w:rPr>
      </w:pPr>
      <w:r w:rsidRPr="003D3F4D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A3D60" w:rsidRPr="003D3F4D">
        <w:rPr>
          <w:rFonts w:ascii="Arial" w:hAnsi="Arial" w:cs="Arial"/>
          <w:b/>
          <w:color w:val="000000" w:themeColor="text1"/>
          <w:sz w:val="28"/>
          <w:szCs w:val="28"/>
          <w:lang w:val="bg-BG"/>
        </w:rPr>
        <w:t>Високо водоотблъскване</w:t>
      </w:r>
    </w:p>
    <w:p w14:paraId="51BCB268" w14:textId="77777777" w:rsidR="00E37D50" w:rsidRPr="003D3F4D" w:rsidRDefault="00E37D50" w:rsidP="00D60FC5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</w:rPr>
        <w:t>•</w:t>
      </w:r>
      <w:r w:rsidRPr="003D3F4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>Гъвкава</w:t>
      </w:r>
    </w:p>
    <w:p w14:paraId="4F153232" w14:textId="77777777" w:rsidR="00E37D50" w:rsidRPr="003D3F4D" w:rsidRDefault="00E37D50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 xml:space="preserve">•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7B339003" w14:textId="77777777" w:rsidR="00E37D50" w:rsidRPr="003D3F4D" w:rsidRDefault="00E37D50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5A3D60" w:rsidRPr="003D3F4D">
        <w:rPr>
          <w:rFonts w:ascii="Arial" w:hAnsi="Arial" w:cs="Arial"/>
          <w:b/>
          <w:sz w:val="28"/>
          <w:szCs w:val="28"/>
          <w:lang w:val="bg-BG"/>
        </w:rPr>
        <w:t>Пукнатиноустойчивост</w:t>
      </w:r>
      <w:proofErr w:type="spellEnd"/>
    </w:p>
    <w:p w14:paraId="0428B9DB" w14:textId="77777777" w:rsidR="00E37D50" w:rsidRPr="003D3F4D" w:rsidRDefault="00E37D50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sz w:val="28"/>
          <w:szCs w:val="28"/>
        </w:rPr>
        <w:t xml:space="preserve"> 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>Устойчива на атмосферни влияния</w:t>
      </w:r>
    </w:p>
    <w:p w14:paraId="296EB64A" w14:textId="77777777" w:rsidR="00E37D50" w:rsidRPr="003D3F4D" w:rsidRDefault="00E37D50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sz w:val="28"/>
          <w:szCs w:val="28"/>
        </w:rPr>
        <w:t xml:space="preserve"> 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17540369" w14:textId="77777777" w:rsidR="00B86C49" w:rsidRPr="003D3F4D" w:rsidRDefault="00E37D50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sz w:val="28"/>
          <w:szCs w:val="28"/>
        </w:rPr>
        <w:t xml:space="preserve"> 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 xml:space="preserve">Работа в </w:t>
      </w:r>
      <w:proofErr w:type="spellStart"/>
      <w:r w:rsidR="00302CE6" w:rsidRPr="003D3F4D">
        <w:rPr>
          <w:rFonts w:ascii="Arial" w:hAnsi="Arial" w:cs="Arial"/>
          <w:b/>
          <w:sz w:val="28"/>
          <w:szCs w:val="28"/>
          <w:lang w:val="bg-BG"/>
        </w:rPr>
        <w:t>темпетатурен</w:t>
      </w:r>
      <w:proofErr w:type="spellEnd"/>
      <w:r w:rsidR="005A3D60" w:rsidRPr="003D3F4D">
        <w:rPr>
          <w:rFonts w:ascii="Arial" w:hAnsi="Arial" w:cs="Arial"/>
          <w:b/>
          <w:sz w:val="28"/>
          <w:szCs w:val="28"/>
          <w:lang w:val="bg-BG"/>
        </w:rPr>
        <w:t xml:space="preserve"> диапазон  - 30 </w:t>
      </w:r>
      <w:r w:rsidR="007B4B1F" w:rsidRPr="003D3F4D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 xml:space="preserve">÷ </w:t>
      </w:r>
      <w:r w:rsidR="007B4B1F" w:rsidRPr="003D3F4D">
        <w:rPr>
          <w:rFonts w:ascii="Arial" w:hAnsi="Arial" w:cs="Arial"/>
          <w:b/>
          <w:sz w:val="28"/>
          <w:szCs w:val="28"/>
          <w:lang w:val="bg-BG"/>
        </w:rPr>
        <w:t>+</w:t>
      </w:r>
      <w:r w:rsidR="005A3D60" w:rsidRPr="003D3F4D">
        <w:rPr>
          <w:rFonts w:ascii="Arial" w:hAnsi="Arial" w:cs="Arial"/>
          <w:b/>
          <w:sz w:val="28"/>
          <w:szCs w:val="28"/>
          <w:lang w:val="bg-BG"/>
        </w:rPr>
        <w:t>80°С</w:t>
      </w:r>
    </w:p>
    <w:p w14:paraId="0D139469" w14:textId="77777777" w:rsidR="00E37D50" w:rsidRPr="003D3F4D" w:rsidRDefault="00B86C49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proofErr w:type="spellStart"/>
      <w:r w:rsidR="004357F6" w:rsidRPr="003D3F4D">
        <w:rPr>
          <w:rFonts w:ascii="Arial" w:hAnsi="Arial" w:cs="Arial"/>
          <w:b/>
          <w:sz w:val="28"/>
          <w:szCs w:val="28"/>
          <w:lang w:val="bg-BG"/>
        </w:rPr>
        <w:t>Алкалоустойчива</w:t>
      </w:r>
      <w:proofErr w:type="spellEnd"/>
    </w:p>
    <w:p w14:paraId="43313BA3" w14:textId="77777777" w:rsidR="00B86C49" w:rsidRPr="003D3F4D" w:rsidRDefault="00B86C49" w:rsidP="00E37D50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4357F6" w:rsidRPr="003D3F4D">
        <w:rPr>
          <w:rFonts w:ascii="Arial" w:hAnsi="Arial" w:cs="Arial"/>
          <w:b/>
          <w:sz w:val="28"/>
          <w:szCs w:val="28"/>
          <w:lang w:val="bg-BG"/>
        </w:rPr>
        <w:t>Еко продукт</w:t>
      </w:r>
    </w:p>
    <w:p w14:paraId="52C9BE98" w14:textId="77777777" w:rsidR="000870D9" w:rsidRPr="003D3F4D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3D3F4D">
        <w:rPr>
          <w:rFonts w:ascii="Arial" w:hAnsi="Arial" w:cs="Arial"/>
          <w:b/>
          <w:sz w:val="28"/>
          <w:szCs w:val="28"/>
          <w:lang w:val="bg-BG"/>
        </w:rPr>
        <w:t>•</w:t>
      </w:r>
      <w:r w:rsidRPr="003D3F4D">
        <w:rPr>
          <w:rFonts w:ascii="Arial" w:hAnsi="Arial" w:cs="Arial"/>
          <w:b/>
          <w:sz w:val="28"/>
          <w:szCs w:val="28"/>
        </w:rPr>
        <w:t xml:space="preserve">  </w:t>
      </w:r>
      <w:r w:rsidRPr="003D3F4D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3D3F4D">
        <w:rPr>
          <w:rFonts w:ascii="Arial" w:hAnsi="Arial" w:cs="Arial"/>
          <w:b/>
          <w:sz w:val="28"/>
          <w:szCs w:val="28"/>
        </w:rPr>
        <w:t xml:space="preserve">EN </w:t>
      </w:r>
      <w:r w:rsidR="004357F6" w:rsidRPr="003D3F4D">
        <w:rPr>
          <w:rFonts w:ascii="Arial" w:hAnsi="Arial" w:cs="Arial"/>
          <w:b/>
          <w:sz w:val="28"/>
          <w:szCs w:val="28"/>
          <w:lang w:val="bg-BG"/>
        </w:rPr>
        <w:t>14891</w:t>
      </w:r>
    </w:p>
    <w:p w14:paraId="20A1BA04" w14:textId="77777777" w:rsidR="00EF107E" w:rsidRPr="003D3F4D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EF107E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Компонент А-</w:t>
      </w:r>
      <w:r w:rsidR="00BE3BF1" w:rsidRPr="003D3F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F107E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</w:t>
      </w:r>
      <w:r w:rsidR="00B52130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5</w:t>
      </w:r>
      <w:r w:rsidR="00BE3BF1" w:rsidRPr="003D3F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3D3F4D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EF107E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 Компонент- В 10 л</w:t>
      </w:r>
    </w:p>
    <w:p w14:paraId="7769FB66" w14:textId="77777777" w:rsidR="001F4905" w:rsidRPr="003D3F4D" w:rsidRDefault="00163099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3D3F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D2AB7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При нанасяне на слой с дебелина 1мм </w:t>
      </w:r>
      <w:r w:rsidR="006D1F52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 </w:t>
      </w:r>
      <w:r w:rsidR="00DD2AB7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1,5-2кг</w:t>
      </w:r>
      <w:r w:rsidR="006D1F52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/</w:t>
      </w:r>
      <w:r w:rsidR="00B52130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</w:t>
      </w:r>
      <w:r w:rsidR="006D1F52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²</w:t>
      </w:r>
      <w:r w:rsidR="00E23970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37DE70FD" w14:textId="77777777" w:rsidR="00B13E50" w:rsidRPr="003D3F4D" w:rsidRDefault="00B13E50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E23970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="00D136E3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часа, без лепнене при температура 23°С и 50%  </w:t>
      </w:r>
      <w:proofErr w:type="spellStart"/>
      <w:r w:rsidR="00D136E3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отн.влажност</w:t>
      </w:r>
      <w:proofErr w:type="spellEnd"/>
      <w:r w:rsidR="0071394E" w:rsidRPr="003D3F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394E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(БДС </w:t>
      </w:r>
      <w:r w:rsidR="0071394E" w:rsidRPr="003D3F4D">
        <w:rPr>
          <w:rFonts w:ascii="Arial" w:hAnsi="Arial" w:cs="Arial"/>
          <w:bCs/>
          <w:color w:val="000000" w:themeColor="text1"/>
          <w:sz w:val="28"/>
          <w:szCs w:val="28"/>
        </w:rPr>
        <w:t>EN ISO 3678)</w:t>
      </w:r>
    </w:p>
    <w:p w14:paraId="6BA17A57" w14:textId="77777777" w:rsidR="00D136E3" w:rsidRPr="003D3F4D" w:rsidRDefault="00D136E3" w:rsidP="00E4755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2CDF530B" w14:textId="77777777" w:rsidR="002B2078" w:rsidRPr="003D3F4D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0E819528" w14:textId="77777777" w:rsidR="00D64713" w:rsidRPr="003D3F4D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</w:t>
      </w:r>
      <w:r w:rsidR="00582221" w:rsidRPr="003D3F4D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</w:t>
      </w:r>
    </w:p>
    <w:p w14:paraId="1C43CFF0" w14:textId="77777777" w:rsidR="00D136E3" w:rsidRPr="003D3F4D" w:rsidRDefault="00D136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708CEAB3" w14:textId="77777777" w:rsidR="00D136E3" w:rsidRPr="003D3F4D" w:rsidRDefault="00D136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6914BDED" w14:textId="77777777" w:rsidR="0092219F" w:rsidRPr="003D3F4D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A96B83"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A96B83"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="00A96B83"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2018</w:t>
      </w:r>
      <w:r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5BC71253" w14:textId="77777777" w:rsidR="009B78EF" w:rsidRPr="003D3F4D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3D3F4D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7F16E333" w14:textId="77777777" w:rsidR="006A44ED" w:rsidRPr="003D3F4D" w:rsidRDefault="006A44ED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C170EB2" w14:textId="77777777" w:rsidR="00D64713" w:rsidRPr="003D3F4D" w:rsidRDefault="00582221" w:rsidP="00582221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ХАРАКТЕРИСТИКA</w:t>
      </w:r>
    </w:p>
    <w:p w14:paraId="0B9B7D30" w14:textId="77777777" w:rsidR="004A569D" w:rsidRPr="003D3F4D" w:rsidRDefault="00EF6648" w:rsidP="004A569D">
      <w:pPr>
        <w:jc w:val="both"/>
        <w:rPr>
          <w:rFonts w:ascii="Arial" w:hAnsi="Arial" w:cs="Arial"/>
          <w:bCs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="006F12FF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НА </w:t>
      </w:r>
      <w:r w:rsidR="00332D0E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F12FF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3D3F4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F12FF"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C5719" w:rsidRPr="003D3F4D">
        <w:rPr>
          <w:rFonts w:ascii="Arial" w:hAnsi="Arial" w:cs="Arial"/>
          <w:bCs/>
          <w:color w:val="000000" w:themeColor="text1"/>
          <w:sz w:val="32"/>
          <w:szCs w:val="32"/>
        </w:rPr>
        <w:t>GBC Aquatec</w:t>
      </w:r>
      <w:r w:rsidR="004A569D" w:rsidRPr="003D3F4D">
        <w:rPr>
          <w:rFonts w:ascii="Arial" w:hAnsi="Arial" w:cs="Arial"/>
          <w:bCs/>
          <w:color w:val="000000" w:themeColor="text1"/>
          <w:sz w:val="32"/>
          <w:szCs w:val="32"/>
        </w:rPr>
        <w:t>-duo</w:t>
      </w:r>
      <w:r w:rsidR="004A569D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е </w:t>
      </w:r>
      <w:r w:rsidR="004A569D" w:rsidRPr="003D3F4D">
        <w:rPr>
          <w:rFonts w:ascii="Arial" w:hAnsi="Arial" w:cs="Arial"/>
          <w:bCs/>
          <w:sz w:val="32"/>
          <w:szCs w:val="32"/>
          <w:lang w:val="bg-BG"/>
        </w:rPr>
        <w:t>еластична двукомпонентна хидроизолация.</w:t>
      </w:r>
    </w:p>
    <w:p w14:paraId="671E4897" w14:textId="77777777" w:rsidR="004E7507" w:rsidRPr="003D3F4D" w:rsidRDefault="0092219F" w:rsidP="004A569D">
      <w:p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3D3F4D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3D3F4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4A569D" w:rsidRPr="003D3F4D">
        <w:rPr>
          <w:rFonts w:ascii="Arial" w:hAnsi="Arial" w:cs="Arial"/>
          <w:bCs/>
          <w:sz w:val="32"/>
          <w:szCs w:val="32"/>
          <w:lang w:val="bg-BG"/>
        </w:rPr>
        <w:t>Използва се за безшевно хидроизолиране на бани,</w:t>
      </w:r>
      <w:r w:rsidR="00A52F07" w:rsidRPr="003D3F4D">
        <w:rPr>
          <w:rFonts w:ascii="Arial" w:hAnsi="Arial" w:cs="Arial"/>
          <w:bCs/>
          <w:sz w:val="32"/>
          <w:szCs w:val="32"/>
          <w:lang w:val="bg-BG"/>
        </w:rPr>
        <w:t xml:space="preserve"> </w:t>
      </w:r>
      <w:r w:rsidR="004A569D" w:rsidRPr="003D3F4D">
        <w:rPr>
          <w:rFonts w:ascii="Arial" w:hAnsi="Arial" w:cs="Arial"/>
          <w:bCs/>
          <w:sz w:val="32"/>
          <w:szCs w:val="32"/>
          <w:lang w:val="bg-BG"/>
        </w:rPr>
        <w:t>душ кабини</w:t>
      </w:r>
      <w:r w:rsidR="004A569D" w:rsidRPr="003D3F4D">
        <w:rPr>
          <w:rFonts w:ascii="Arial" w:hAnsi="Arial" w:cs="Arial"/>
          <w:bCs/>
          <w:sz w:val="32"/>
          <w:szCs w:val="32"/>
        </w:rPr>
        <w:t xml:space="preserve">, </w:t>
      </w:r>
      <w:r w:rsidR="004A569D" w:rsidRPr="003D3F4D">
        <w:rPr>
          <w:rFonts w:ascii="Arial" w:hAnsi="Arial" w:cs="Arial"/>
          <w:bCs/>
          <w:sz w:val="32"/>
          <w:szCs w:val="32"/>
          <w:lang w:val="bg-BG"/>
        </w:rPr>
        <w:t xml:space="preserve">мокри </w:t>
      </w:r>
      <w:proofErr w:type="spellStart"/>
      <w:r w:rsidR="004A569D" w:rsidRPr="003D3F4D">
        <w:rPr>
          <w:rFonts w:ascii="Arial" w:hAnsi="Arial" w:cs="Arial"/>
          <w:bCs/>
          <w:sz w:val="32"/>
          <w:szCs w:val="32"/>
          <w:lang w:val="bg-BG"/>
        </w:rPr>
        <w:t>помещения,под</w:t>
      </w:r>
      <w:proofErr w:type="spellEnd"/>
      <w:r w:rsidR="004A569D" w:rsidRPr="003D3F4D">
        <w:rPr>
          <w:rFonts w:ascii="Arial" w:hAnsi="Arial" w:cs="Arial"/>
          <w:bCs/>
          <w:sz w:val="32"/>
          <w:szCs w:val="32"/>
          <w:lang w:val="bg-BG"/>
        </w:rPr>
        <w:t xml:space="preserve"> керамични плочки. При оформяне на ъгли може да се използва </w:t>
      </w:r>
      <w:proofErr w:type="spellStart"/>
      <w:r w:rsidR="004A569D" w:rsidRPr="003D3F4D">
        <w:rPr>
          <w:rFonts w:ascii="Arial" w:hAnsi="Arial" w:cs="Arial"/>
          <w:bCs/>
          <w:sz w:val="32"/>
          <w:szCs w:val="32"/>
          <w:lang w:val="bg-BG"/>
        </w:rPr>
        <w:t>уплътнителна</w:t>
      </w:r>
      <w:proofErr w:type="spellEnd"/>
      <w:r w:rsidR="004A569D" w:rsidRPr="003D3F4D">
        <w:rPr>
          <w:rFonts w:ascii="Arial" w:hAnsi="Arial" w:cs="Arial"/>
          <w:bCs/>
          <w:sz w:val="32"/>
          <w:szCs w:val="32"/>
          <w:lang w:val="bg-BG"/>
        </w:rPr>
        <w:t xml:space="preserve"> лента. Тя се вгражда в първият слой на покритието.</w:t>
      </w:r>
      <w:r w:rsidR="00CC5719"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 GBC Aquatec</w:t>
      </w:r>
      <w:r w:rsidR="004A569D" w:rsidRPr="003D3F4D">
        <w:rPr>
          <w:rFonts w:ascii="Arial" w:hAnsi="Arial" w:cs="Arial"/>
          <w:bCs/>
          <w:color w:val="000000" w:themeColor="text1"/>
          <w:sz w:val="32"/>
          <w:szCs w:val="32"/>
        </w:rPr>
        <w:t>-duo</w:t>
      </w:r>
      <w:r w:rsidR="004A569D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r w:rsidR="00881BEE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може да се използва и за външно приложение, като изолиране на тераси </w:t>
      </w:r>
      <w:proofErr w:type="gramStart"/>
      <w:r w:rsidR="00881BEE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( под</w:t>
      </w:r>
      <w:proofErr w:type="gramEnd"/>
      <w:r w:rsidR="00881BEE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керамични плочи ), основи на сгради, басейни, резервоари и др.</w:t>
      </w:r>
    </w:p>
    <w:p w14:paraId="0FD3C4DD" w14:textId="77777777" w:rsidR="00B92AFA" w:rsidRPr="003D3F4D" w:rsidRDefault="00BD39D6" w:rsidP="00CD2869">
      <w:pPr>
        <w:jc w:val="both"/>
        <w:rPr>
          <w:rFonts w:ascii="Arial" w:hAnsi="Arial" w:cs="Arial"/>
          <w:bCs/>
          <w:color w:val="FF0000"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СВОЙСТВА НА </w:t>
      </w:r>
      <w:proofErr w:type="spellStart"/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ПРОДУКТА:</w:t>
      </w:r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Притежава</w:t>
      </w:r>
      <w:proofErr w:type="spellEnd"/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отлична </w:t>
      </w:r>
      <w:proofErr w:type="spellStart"/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водонепропроницаемост</w:t>
      </w:r>
      <w:proofErr w:type="spellEnd"/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и </w:t>
      </w:r>
      <w:proofErr w:type="spellStart"/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пукнатиноустойчивост</w:t>
      </w:r>
      <w:proofErr w:type="spellEnd"/>
      <w:r w:rsidR="00B92AFA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, както и запазва добра еластичност във времето на експлоатация.</w:t>
      </w:r>
    </w:p>
    <w:p w14:paraId="4A341D5D" w14:textId="77777777" w:rsidR="00822014" w:rsidRPr="003D3F4D" w:rsidRDefault="00822014" w:rsidP="004E035E">
      <w:pPr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lang w:val="bg-BG"/>
        </w:rPr>
        <w:t>:</w:t>
      </w:r>
      <w:r w:rsidR="00C73C92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</w:t>
      </w:r>
      <w:r w:rsidR="00C73C92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Екологично чист продукт. </w:t>
      </w:r>
      <w:r w:rsidR="000144CE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Не се класифицира като опасен.</w:t>
      </w:r>
    </w:p>
    <w:p w14:paraId="4C5752C6" w14:textId="77777777" w:rsidR="0060588D" w:rsidRPr="003D3F4D" w:rsidRDefault="00822014" w:rsidP="0060588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  <w:r w:rsidR="009E42D6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</w:p>
    <w:p w14:paraId="4D0F558A" w14:textId="77777777" w:rsidR="009E42D6" w:rsidRPr="003D3F4D" w:rsidRDefault="009E42D6" w:rsidP="0060588D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Якост на сцепление ( БДС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EN </w:t>
      </w:r>
      <w:r w:rsidR="0060588D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14891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)- </w:t>
      </w:r>
      <w:r w:rsidR="0060588D"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˃</w:t>
      </w:r>
      <w:r w:rsidR="0060588D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1,8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N/mm²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>;</w:t>
      </w:r>
    </w:p>
    <w:p w14:paraId="60516047" w14:textId="77777777" w:rsidR="009E42D6" w:rsidRPr="003D3F4D" w:rsidRDefault="00E23970" w:rsidP="009E42D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Я</w:t>
      </w:r>
      <w:r w:rsidR="00FF49D4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кост на </w:t>
      </w:r>
      <w:r w:rsidR="0060588D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сцепление след потапяне във вода </w:t>
      </w:r>
      <w:r w:rsidR="00B97022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r w:rsidR="00582221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( БДС </w:t>
      </w:r>
      <w:r w:rsidR="00582221"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EN </w:t>
      </w:r>
      <w:r w:rsidR="0060588D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14891</w:t>
      </w:r>
      <w:r w:rsidR="00582221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) - </w:t>
      </w:r>
      <w:r w:rsidR="0060588D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˃ 0,8</w:t>
      </w:r>
      <w:r w:rsidR="00582221"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N</w:t>
      </w:r>
      <w:r w:rsidR="00582221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/</w:t>
      </w:r>
      <w:r w:rsidR="00582221"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mm²</w:t>
      </w:r>
      <w:r w:rsidR="005B03E8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;</w:t>
      </w:r>
    </w:p>
    <w:p w14:paraId="2CE77922" w14:textId="77777777" w:rsidR="002871D6" w:rsidRPr="003D3F4D" w:rsidRDefault="002871D6" w:rsidP="002871D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Якост на сцепление след потапяне във варно мляко  ( БДС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EN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14891 ) - 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˃ 0,8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N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/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mm²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;</w:t>
      </w:r>
    </w:p>
    <w:p w14:paraId="471ED210" w14:textId="77777777" w:rsidR="00494ADF" w:rsidRPr="003D3F4D" w:rsidRDefault="00494ADF" w:rsidP="002871D6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Якост на сцепление след 25 цикъла на замразяване/размразяване при  -15°С ( БДС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EN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14891 ) - 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˃ 0,8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N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/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mm²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;</w:t>
      </w:r>
    </w:p>
    <w:p w14:paraId="046D78F2" w14:textId="77777777" w:rsidR="00582221" w:rsidRPr="003D3F4D" w:rsidRDefault="008E71C4" w:rsidP="00582221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Устойчивост на водна струя 1,5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>bar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налягане ( БДС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EN </w:t>
      </w: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14891 ) </w:t>
      </w:r>
      <w:r w:rsidR="00582221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- 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устойчив</w:t>
      </w:r>
      <w:r w:rsidR="00582221"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;</w:t>
      </w:r>
    </w:p>
    <w:p w14:paraId="76C59A2D" w14:textId="77777777" w:rsidR="006D3C3B" w:rsidRPr="003D3F4D" w:rsidRDefault="006D3C3B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Реакция на огън 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(БДС 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EN </w:t>
      </w:r>
      <w:r w:rsidR="00DA7D61"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13501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</w:rPr>
        <w:t>)</w:t>
      </w:r>
      <w:r w:rsidRPr="003D3F4D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клас А1.</w:t>
      </w:r>
    </w:p>
    <w:p w14:paraId="15B8AE61" w14:textId="77777777" w:rsidR="006A44ED" w:rsidRPr="003D3F4D" w:rsidRDefault="00FB4C92" w:rsidP="00DF19F7">
      <w:pPr>
        <w:jc w:val="both"/>
        <w:rPr>
          <w:rFonts w:ascii="Arial" w:hAnsi="Arial" w:cs="Arial"/>
          <w:b/>
          <w:sz w:val="32"/>
          <w:szCs w:val="32"/>
          <w:lang w:val="bg-BG"/>
        </w:rPr>
      </w:pPr>
      <w:r w:rsidRPr="003D3F4D">
        <w:rPr>
          <w:rFonts w:ascii="Arial" w:hAnsi="Arial" w:cs="Arial"/>
          <w:b/>
          <w:sz w:val="32"/>
          <w:szCs w:val="32"/>
          <w:lang w:val="bg-BG"/>
        </w:rPr>
        <w:lastRenderedPageBreak/>
        <w:t>Всички посочени резултати са при температура на въздуха 23⁰С и относителна влажност на въздуха 50 ±</w:t>
      </w:r>
      <w:r w:rsidR="003F5EEE" w:rsidRPr="003D3F4D">
        <w:rPr>
          <w:rFonts w:ascii="Arial" w:hAnsi="Arial" w:cs="Arial"/>
          <w:b/>
          <w:sz w:val="32"/>
          <w:szCs w:val="32"/>
          <w:lang w:val="bg-BG"/>
        </w:rPr>
        <w:t xml:space="preserve"> 5%, след 28 дни</w:t>
      </w:r>
      <w:r w:rsidR="00DF19F7" w:rsidRPr="003D3F4D">
        <w:rPr>
          <w:rFonts w:ascii="Arial" w:hAnsi="Arial" w:cs="Arial"/>
          <w:b/>
          <w:sz w:val="32"/>
          <w:szCs w:val="32"/>
          <w:lang w:val="bg-BG"/>
        </w:rPr>
        <w:t>.</w:t>
      </w:r>
    </w:p>
    <w:p w14:paraId="690686CB" w14:textId="77777777" w:rsidR="00E8331F" w:rsidRPr="003D3F4D" w:rsidRDefault="006958AF" w:rsidP="00DF19F7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3D3F4D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F19F7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Основата трябва да бъде суха, чиста и здрава. Да се премахнат мазните петна</w:t>
      </w:r>
      <w:r w:rsidR="00C11FBD" w:rsidRPr="003D3F4D">
        <w:rPr>
          <w:rFonts w:ascii="Arial" w:hAnsi="Arial" w:cs="Arial"/>
          <w:bCs/>
          <w:color w:val="000000" w:themeColor="text1"/>
          <w:sz w:val="32"/>
          <w:szCs w:val="32"/>
        </w:rPr>
        <w:t>.</w:t>
      </w:r>
    </w:p>
    <w:p w14:paraId="3A6E057E" w14:textId="77777777" w:rsidR="001A4416" w:rsidRPr="003D3F4D" w:rsidRDefault="002C22C5" w:rsidP="00D206FF">
      <w:p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D64713"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1A4416" w:rsidRPr="003D3F4D">
        <w:rPr>
          <w:rFonts w:ascii="Arial" w:hAnsi="Arial" w:cs="Arial"/>
          <w:bCs/>
          <w:sz w:val="28"/>
          <w:szCs w:val="28"/>
        </w:rPr>
        <w:t xml:space="preserve"> </w:t>
      </w:r>
      <w:r w:rsidR="00A44981" w:rsidRPr="003D3F4D">
        <w:rPr>
          <w:rFonts w:ascii="Arial" w:hAnsi="Arial" w:cs="Arial"/>
          <w:bCs/>
          <w:sz w:val="32"/>
          <w:szCs w:val="32"/>
          <w:lang w:val="bg-BG"/>
        </w:rPr>
        <w:t>При започване на работа течният компонент В се изсипва в подходящ съд, като към него се добавя компонент А (прахообразен). След разбъркване с механична бъркалка двата компонента се хомогенизират, след което с помощта на четка или маламашка се нанасят на два или няколко слоя.</w:t>
      </w:r>
      <w:r w:rsidR="00D47752" w:rsidRPr="003D3F4D">
        <w:rPr>
          <w:rFonts w:ascii="Arial" w:hAnsi="Arial" w:cs="Arial"/>
          <w:bCs/>
          <w:sz w:val="32"/>
          <w:szCs w:val="32"/>
          <w:lang w:val="bg-BG"/>
        </w:rPr>
        <w:t xml:space="preserve"> Всеки слой </w:t>
      </w:r>
      <w:r w:rsidR="006F024E" w:rsidRPr="003D3F4D">
        <w:rPr>
          <w:rFonts w:ascii="Arial" w:hAnsi="Arial" w:cs="Arial"/>
          <w:bCs/>
          <w:sz w:val="32"/>
          <w:szCs w:val="32"/>
          <w:lang w:val="bg-BG"/>
        </w:rPr>
        <w:t xml:space="preserve">се </w:t>
      </w:r>
      <w:r w:rsidR="00D47752" w:rsidRPr="003D3F4D">
        <w:rPr>
          <w:rFonts w:ascii="Arial" w:hAnsi="Arial" w:cs="Arial"/>
          <w:bCs/>
          <w:sz w:val="32"/>
          <w:szCs w:val="32"/>
          <w:lang w:val="bg-BG"/>
        </w:rPr>
        <w:t>нанася перпендикулярно на предния.</w:t>
      </w:r>
    </w:p>
    <w:p w14:paraId="29D59442" w14:textId="77777777" w:rsidR="00D206FF" w:rsidRPr="003D3F4D" w:rsidRDefault="002C22C5" w:rsidP="00D206FF">
      <w:p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За полагане на слой с дебелина 1 мм са нужни 1,5-2 кг/м²</w:t>
      </w:r>
      <w:r w:rsidR="001A4416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.</w:t>
      </w:r>
      <w:r w:rsidR="001A4416" w:rsidRPr="003D3F4D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</w:p>
    <w:p w14:paraId="01A56785" w14:textId="77777777" w:rsidR="00347D7C" w:rsidRPr="003D3F4D" w:rsidRDefault="002C22C5" w:rsidP="000017B5">
      <w:pPr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Компонент А </w:t>
      </w:r>
      <w:r w:rsidR="00402E9F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- </w:t>
      </w:r>
      <w:r w:rsidR="008C13F5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хартиени торби от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25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proofErr w:type="spellStart"/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</w:rPr>
        <w:t>кг</w:t>
      </w:r>
      <w:proofErr w:type="spellEnd"/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, Компонент</w:t>
      </w:r>
      <w:r w:rsidR="00402E9F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В</w:t>
      </w:r>
      <w:r w:rsidR="00402E9F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–</w:t>
      </w:r>
      <w:r w:rsidR="008C13F5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proofErr w:type="spellStart"/>
      <w:r w:rsidR="00402E9F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пл.туби</w:t>
      </w:r>
      <w:proofErr w:type="spellEnd"/>
      <w:r w:rsidR="00402E9F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 </w:t>
      </w:r>
      <w:r w:rsidR="008C13F5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 xml:space="preserve">от </w:t>
      </w:r>
      <w:r w:rsidR="00347D7C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10 л</w:t>
      </w:r>
    </w:p>
    <w:p w14:paraId="41810DFE" w14:textId="77777777" w:rsidR="004C690E" w:rsidRPr="003D3F4D" w:rsidRDefault="002C22C5" w:rsidP="004C690E">
      <w:pPr>
        <w:jc w:val="both"/>
        <w:rPr>
          <w:rFonts w:ascii="Arial" w:hAnsi="Arial" w:cs="Arial"/>
          <w:bCs/>
          <w:color w:val="000000" w:themeColor="text1"/>
          <w:sz w:val="32"/>
          <w:szCs w:val="32"/>
          <w:lang w:val="bg-BG"/>
        </w:rPr>
      </w:pP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3D3F4D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3D3F4D">
        <w:rPr>
          <w:rFonts w:ascii="Arial" w:hAnsi="Arial" w:cs="Arial"/>
          <w:bCs/>
          <w:color w:val="000000" w:themeColor="text1"/>
          <w:sz w:val="32"/>
          <w:szCs w:val="32"/>
          <w:lang w:val="bg-BG"/>
        </w:rPr>
        <w:t>Съхранява се в закрити и сухи складови помещения.</w:t>
      </w:r>
    </w:p>
    <w:sectPr w:rsidR="004C690E" w:rsidRPr="003D3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9308815">
    <w:abstractNumId w:val="2"/>
  </w:num>
  <w:num w:numId="2" w16cid:durableId="205725908">
    <w:abstractNumId w:val="4"/>
  </w:num>
  <w:num w:numId="3" w16cid:durableId="384062884">
    <w:abstractNumId w:val="1"/>
  </w:num>
  <w:num w:numId="4" w16cid:durableId="1744835501">
    <w:abstractNumId w:val="6"/>
  </w:num>
  <w:num w:numId="5" w16cid:durableId="1656838508">
    <w:abstractNumId w:val="3"/>
  </w:num>
  <w:num w:numId="6" w16cid:durableId="2035182676">
    <w:abstractNumId w:val="0"/>
  </w:num>
  <w:num w:numId="7" w16cid:durableId="372273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6F0"/>
    <w:rsid w:val="000677C2"/>
    <w:rsid w:val="000870D9"/>
    <w:rsid w:val="000A506B"/>
    <w:rsid w:val="000B27A8"/>
    <w:rsid w:val="000B3EAA"/>
    <w:rsid w:val="000B516E"/>
    <w:rsid w:val="000D2F38"/>
    <w:rsid w:val="000D54E9"/>
    <w:rsid w:val="000E6998"/>
    <w:rsid w:val="000F3725"/>
    <w:rsid w:val="001039C2"/>
    <w:rsid w:val="0010675A"/>
    <w:rsid w:val="00126CFC"/>
    <w:rsid w:val="00133BB9"/>
    <w:rsid w:val="00135211"/>
    <w:rsid w:val="00160655"/>
    <w:rsid w:val="00163099"/>
    <w:rsid w:val="001649CB"/>
    <w:rsid w:val="00171F86"/>
    <w:rsid w:val="00173E86"/>
    <w:rsid w:val="0018597E"/>
    <w:rsid w:val="001A4416"/>
    <w:rsid w:val="001A79F0"/>
    <w:rsid w:val="001B00FE"/>
    <w:rsid w:val="001C1F23"/>
    <w:rsid w:val="001D29B1"/>
    <w:rsid w:val="001E41F2"/>
    <w:rsid w:val="001F2ACB"/>
    <w:rsid w:val="001F4905"/>
    <w:rsid w:val="002057C6"/>
    <w:rsid w:val="00206344"/>
    <w:rsid w:val="00220BD9"/>
    <w:rsid w:val="00245B8F"/>
    <w:rsid w:val="002570EF"/>
    <w:rsid w:val="00275215"/>
    <w:rsid w:val="0028316C"/>
    <w:rsid w:val="00286B0E"/>
    <w:rsid w:val="002871D6"/>
    <w:rsid w:val="002907DD"/>
    <w:rsid w:val="00295007"/>
    <w:rsid w:val="002A6A14"/>
    <w:rsid w:val="002B2078"/>
    <w:rsid w:val="002B6220"/>
    <w:rsid w:val="002C22C5"/>
    <w:rsid w:val="002C2A46"/>
    <w:rsid w:val="002D6C8B"/>
    <w:rsid w:val="002F08EB"/>
    <w:rsid w:val="002F320B"/>
    <w:rsid w:val="002F642E"/>
    <w:rsid w:val="00302CE6"/>
    <w:rsid w:val="0032201E"/>
    <w:rsid w:val="003225DA"/>
    <w:rsid w:val="00332D0E"/>
    <w:rsid w:val="00334E27"/>
    <w:rsid w:val="0034120A"/>
    <w:rsid w:val="0034154B"/>
    <w:rsid w:val="0034533D"/>
    <w:rsid w:val="00347D7C"/>
    <w:rsid w:val="00350A1F"/>
    <w:rsid w:val="00351633"/>
    <w:rsid w:val="00351CFB"/>
    <w:rsid w:val="0035461F"/>
    <w:rsid w:val="0035608D"/>
    <w:rsid w:val="003619E3"/>
    <w:rsid w:val="00370BB2"/>
    <w:rsid w:val="003865EF"/>
    <w:rsid w:val="00387EAF"/>
    <w:rsid w:val="003A146E"/>
    <w:rsid w:val="003B354B"/>
    <w:rsid w:val="003C46BC"/>
    <w:rsid w:val="003D24A3"/>
    <w:rsid w:val="003D3F4D"/>
    <w:rsid w:val="003E20E4"/>
    <w:rsid w:val="003F5EEE"/>
    <w:rsid w:val="00402E9F"/>
    <w:rsid w:val="00403CA4"/>
    <w:rsid w:val="00416EAA"/>
    <w:rsid w:val="00422132"/>
    <w:rsid w:val="004223A0"/>
    <w:rsid w:val="004243C8"/>
    <w:rsid w:val="004357F6"/>
    <w:rsid w:val="00436D5C"/>
    <w:rsid w:val="00441F47"/>
    <w:rsid w:val="004649E1"/>
    <w:rsid w:val="00464C99"/>
    <w:rsid w:val="004744E5"/>
    <w:rsid w:val="00486343"/>
    <w:rsid w:val="00494ADF"/>
    <w:rsid w:val="004A569D"/>
    <w:rsid w:val="004A7E5C"/>
    <w:rsid w:val="004B220D"/>
    <w:rsid w:val="004C307D"/>
    <w:rsid w:val="004C690E"/>
    <w:rsid w:val="004E035E"/>
    <w:rsid w:val="004E4D9A"/>
    <w:rsid w:val="004E7507"/>
    <w:rsid w:val="00501FB7"/>
    <w:rsid w:val="00522270"/>
    <w:rsid w:val="005376B6"/>
    <w:rsid w:val="00537DC7"/>
    <w:rsid w:val="005408E5"/>
    <w:rsid w:val="00543102"/>
    <w:rsid w:val="0055548C"/>
    <w:rsid w:val="00572281"/>
    <w:rsid w:val="00582221"/>
    <w:rsid w:val="005831DC"/>
    <w:rsid w:val="005924C3"/>
    <w:rsid w:val="005A10ED"/>
    <w:rsid w:val="005A3D60"/>
    <w:rsid w:val="005A5FF8"/>
    <w:rsid w:val="005A6D71"/>
    <w:rsid w:val="005B03E8"/>
    <w:rsid w:val="005B5151"/>
    <w:rsid w:val="005C6D9A"/>
    <w:rsid w:val="005E0B6C"/>
    <w:rsid w:val="0060129C"/>
    <w:rsid w:val="0060588D"/>
    <w:rsid w:val="00605BC8"/>
    <w:rsid w:val="0061494A"/>
    <w:rsid w:val="00625CB0"/>
    <w:rsid w:val="00632FE5"/>
    <w:rsid w:val="00654B42"/>
    <w:rsid w:val="00661C70"/>
    <w:rsid w:val="00673EDC"/>
    <w:rsid w:val="00690100"/>
    <w:rsid w:val="00692E53"/>
    <w:rsid w:val="006958AF"/>
    <w:rsid w:val="006A44ED"/>
    <w:rsid w:val="006C221E"/>
    <w:rsid w:val="006D1F52"/>
    <w:rsid w:val="006D3C3B"/>
    <w:rsid w:val="006E3656"/>
    <w:rsid w:val="006E36F8"/>
    <w:rsid w:val="006E439E"/>
    <w:rsid w:val="006F024E"/>
    <w:rsid w:val="006F12FF"/>
    <w:rsid w:val="006F423D"/>
    <w:rsid w:val="00702DB0"/>
    <w:rsid w:val="0071394E"/>
    <w:rsid w:val="007178A4"/>
    <w:rsid w:val="00741DC2"/>
    <w:rsid w:val="00753155"/>
    <w:rsid w:val="007574A0"/>
    <w:rsid w:val="00766586"/>
    <w:rsid w:val="00767CD7"/>
    <w:rsid w:val="007947AB"/>
    <w:rsid w:val="007B2744"/>
    <w:rsid w:val="007B4B1F"/>
    <w:rsid w:val="007B6C24"/>
    <w:rsid w:val="007C1B91"/>
    <w:rsid w:val="007E7043"/>
    <w:rsid w:val="00822014"/>
    <w:rsid w:val="00831D11"/>
    <w:rsid w:val="00844F61"/>
    <w:rsid w:val="0085177B"/>
    <w:rsid w:val="00856680"/>
    <w:rsid w:val="00871C8B"/>
    <w:rsid w:val="00871E59"/>
    <w:rsid w:val="00872265"/>
    <w:rsid w:val="00872FA1"/>
    <w:rsid w:val="00875BBC"/>
    <w:rsid w:val="0088025E"/>
    <w:rsid w:val="00881BEE"/>
    <w:rsid w:val="00894E93"/>
    <w:rsid w:val="00896E56"/>
    <w:rsid w:val="008B08C7"/>
    <w:rsid w:val="008B6E8F"/>
    <w:rsid w:val="008C0830"/>
    <w:rsid w:val="008C13F5"/>
    <w:rsid w:val="008D2260"/>
    <w:rsid w:val="008E71C4"/>
    <w:rsid w:val="00910A27"/>
    <w:rsid w:val="009152C8"/>
    <w:rsid w:val="009203FF"/>
    <w:rsid w:val="0092219F"/>
    <w:rsid w:val="00932D45"/>
    <w:rsid w:val="009368FE"/>
    <w:rsid w:val="00941BB9"/>
    <w:rsid w:val="00943659"/>
    <w:rsid w:val="00972C00"/>
    <w:rsid w:val="009742AA"/>
    <w:rsid w:val="00993373"/>
    <w:rsid w:val="00995627"/>
    <w:rsid w:val="009A56DE"/>
    <w:rsid w:val="009B78EF"/>
    <w:rsid w:val="009D53D9"/>
    <w:rsid w:val="009E42D6"/>
    <w:rsid w:val="009E49E9"/>
    <w:rsid w:val="009F050E"/>
    <w:rsid w:val="00A0435A"/>
    <w:rsid w:val="00A04DCF"/>
    <w:rsid w:val="00A11D52"/>
    <w:rsid w:val="00A339F6"/>
    <w:rsid w:val="00A44981"/>
    <w:rsid w:val="00A5237F"/>
    <w:rsid w:val="00A52F07"/>
    <w:rsid w:val="00A65314"/>
    <w:rsid w:val="00A866F5"/>
    <w:rsid w:val="00A95118"/>
    <w:rsid w:val="00A96B83"/>
    <w:rsid w:val="00AA6F83"/>
    <w:rsid w:val="00AB7BD8"/>
    <w:rsid w:val="00AD6F26"/>
    <w:rsid w:val="00B13E50"/>
    <w:rsid w:val="00B173E3"/>
    <w:rsid w:val="00B32BBB"/>
    <w:rsid w:val="00B33C21"/>
    <w:rsid w:val="00B47936"/>
    <w:rsid w:val="00B47E19"/>
    <w:rsid w:val="00B52130"/>
    <w:rsid w:val="00B655C0"/>
    <w:rsid w:val="00B7407A"/>
    <w:rsid w:val="00B81B88"/>
    <w:rsid w:val="00B83FC7"/>
    <w:rsid w:val="00B86C49"/>
    <w:rsid w:val="00B90910"/>
    <w:rsid w:val="00B92AFA"/>
    <w:rsid w:val="00B94F12"/>
    <w:rsid w:val="00B97022"/>
    <w:rsid w:val="00B97670"/>
    <w:rsid w:val="00BA2B04"/>
    <w:rsid w:val="00BA2D32"/>
    <w:rsid w:val="00BA7FE1"/>
    <w:rsid w:val="00BC248C"/>
    <w:rsid w:val="00BD39D6"/>
    <w:rsid w:val="00BD4692"/>
    <w:rsid w:val="00BD50DC"/>
    <w:rsid w:val="00BE3BF1"/>
    <w:rsid w:val="00BF4BBD"/>
    <w:rsid w:val="00BF603C"/>
    <w:rsid w:val="00C00C28"/>
    <w:rsid w:val="00C02291"/>
    <w:rsid w:val="00C03155"/>
    <w:rsid w:val="00C03278"/>
    <w:rsid w:val="00C112AC"/>
    <w:rsid w:val="00C11FBD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CC5719"/>
    <w:rsid w:val="00CC6A53"/>
    <w:rsid w:val="00CD2869"/>
    <w:rsid w:val="00CE4CB4"/>
    <w:rsid w:val="00D136E3"/>
    <w:rsid w:val="00D206FF"/>
    <w:rsid w:val="00D21A1D"/>
    <w:rsid w:val="00D23C98"/>
    <w:rsid w:val="00D25893"/>
    <w:rsid w:val="00D47752"/>
    <w:rsid w:val="00D47944"/>
    <w:rsid w:val="00D60FC5"/>
    <w:rsid w:val="00D64713"/>
    <w:rsid w:val="00D7062A"/>
    <w:rsid w:val="00D811A2"/>
    <w:rsid w:val="00D84A80"/>
    <w:rsid w:val="00DA7D61"/>
    <w:rsid w:val="00DB30EC"/>
    <w:rsid w:val="00DB3EAB"/>
    <w:rsid w:val="00DB66A3"/>
    <w:rsid w:val="00DB6A24"/>
    <w:rsid w:val="00DC0697"/>
    <w:rsid w:val="00DC1641"/>
    <w:rsid w:val="00DD2AB7"/>
    <w:rsid w:val="00DE0AE0"/>
    <w:rsid w:val="00DE1DBF"/>
    <w:rsid w:val="00DE3523"/>
    <w:rsid w:val="00DE4871"/>
    <w:rsid w:val="00DF19F7"/>
    <w:rsid w:val="00DF310D"/>
    <w:rsid w:val="00DF501C"/>
    <w:rsid w:val="00E017CE"/>
    <w:rsid w:val="00E10627"/>
    <w:rsid w:val="00E23970"/>
    <w:rsid w:val="00E35DD2"/>
    <w:rsid w:val="00E36E71"/>
    <w:rsid w:val="00E37664"/>
    <w:rsid w:val="00E37D50"/>
    <w:rsid w:val="00E40C54"/>
    <w:rsid w:val="00E46F7F"/>
    <w:rsid w:val="00E4755C"/>
    <w:rsid w:val="00E50319"/>
    <w:rsid w:val="00E6182B"/>
    <w:rsid w:val="00E8331F"/>
    <w:rsid w:val="00E927E7"/>
    <w:rsid w:val="00EF107E"/>
    <w:rsid w:val="00EF6648"/>
    <w:rsid w:val="00F11C53"/>
    <w:rsid w:val="00F14053"/>
    <w:rsid w:val="00F228B4"/>
    <w:rsid w:val="00F34CA8"/>
    <w:rsid w:val="00F42CF0"/>
    <w:rsid w:val="00F57271"/>
    <w:rsid w:val="00F628F7"/>
    <w:rsid w:val="00F84B2D"/>
    <w:rsid w:val="00F90928"/>
    <w:rsid w:val="00F95C76"/>
    <w:rsid w:val="00FB293D"/>
    <w:rsid w:val="00FB4C92"/>
    <w:rsid w:val="00FC4144"/>
    <w:rsid w:val="00FC42AC"/>
    <w:rsid w:val="00FC7753"/>
    <w:rsid w:val="00FD1B0B"/>
    <w:rsid w:val="00FE2B8C"/>
    <w:rsid w:val="00FF3024"/>
    <w:rsid w:val="00FF49D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E306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51</cp:revision>
  <cp:lastPrinted>2018-02-27T15:28:00Z</cp:lastPrinted>
  <dcterms:created xsi:type="dcterms:W3CDTF">2018-02-27T14:07:00Z</dcterms:created>
  <dcterms:modified xsi:type="dcterms:W3CDTF">2024-03-13T11:50:00Z</dcterms:modified>
</cp:coreProperties>
</file>